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10B0" w14:textId="2B27DB7E" w:rsidR="00036F41" w:rsidRPr="00036F41" w:rsidRDefault="0039606B" w:rsidP="00036F41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1D6AC" wp14:editId="42D501E6">
                <wp:simplePos x="0" y="0"/>
                <wp:positionH relativeFrom="column">
                  <wp:posOffset>6000750</wp:posOffset>
                </wp:positionH>
                <wp:positionV relativeFrom="paragraph">
                  <wp:posOffset>-825500</wp:posOffset>
                </wp:positionV>
                <wp:extent cx="3517900" cy="1771650"/>
                <wp:effectExtent l="19050" t="19050" r="2540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1771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E3A29C" w14:textId="0EEC80B3" w:rsidR="00E90FFF" w:rsidRPr="00C11B7B" w:rsidRDefault="00D00A68" w:rsidP="00C11B7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1B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3D09F597" w14:textId="77777777" w:rsidR="009B51EC" w:rsidRPr="009B51EC" w:rsidRDefault="002868C7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 w:rsidRPr="00DB29F5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Books: </w:t>
                            </w:r>
                            <w:r w:rsidR="009B51EC" w:rsidRPr="009B51EC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>Jack and the Beanstalk</w:t>
                            </w:r>
                          </w:p>
                          <w:p w14:paraId="421F7D91" w14:textId="77777777" w:rsidR="009B51EC" w:rsidRPr="009B51EC" w:rsidRDefault="009B51EC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 w:rsidRPr="009B51EC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            Eddie's Garden</w:t>
                            </w:r>
                          </w:p>
                          <w:p w14:paraId="4D210A1A" w14:textId="77777777" w:rsidR="009B51EC" w:rsidRPr="009B51EC" w:rsidRDefault="009B51EC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 w:rsidRPr="009B51EC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            Ten Seeds</w:t>
                            </w:r>
                          </w:p>
                          <w:p w14:paraId="078D6CE7" w14:textId="77777777" w:rsidR="009B51EC" w:rsidRPr="009B51EC" w:rsidRDefault="009B51EC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 w:rsidRPr="009B51EC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            Jasper's Beanstalk</w:t>
                            </w:r>
                          </w:p>
                          <w:p w14:paraId="57978B25" w14:textId="77777777" w:rsidR="009B51EC" w:rsidRPr="009B51EC" w:rsidRDefault="009B51EC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 w:rsidRPr="009B51EC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            The Tiny Seed</w:t>
                            </w:r>
                          </w:p>
                          <w:p w14:paraId="177488AD" w14:textId="6BC1F13E" w:rsidR="002868C7" w:rsidRDefault="009B51EC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 w:rsidRPr="009B51EC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            The Little Red Hen</w:t>
                            </w:r>
                          </w:p>
                          <w:p w14:paraId="20211A4F" w14:textId="77777777" w:rsidR="002868C7" w:rsidRPr="00DB29F5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 w:rsidRPr="00DB29F5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>Rhymes and songs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 – page available for these</w:t>
                            </w:r>
                          </w:p>
                          <w:p w14:paraId="0DE6D7D4" w14:textId="1D592058" w:rsidR="00DB29F5" w:rsidRPr="000C25A0" w:rsidRDefault="00CF155D" w:rsidP="00DB29F5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Write </w:t>
                            </w:r>
                            <w:r w:rsidR="009C785D"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your child’s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first name for </w:t>
                            </w:r>
                            <w:r w:rsidR="009C785D"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them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0C25A0" w:rsidRPr="008D4CB2"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copy, trace, write</w:t>
                            </w:r>
                            <w:r w:rsidR="00DB29F5" w:rsidRPr="000C25A0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1D6AC" id="Rectangle: Rounded Corners 7" o:spid="_x0000_s1026" style="position:absolute;left:0;text-align:left;margin-left:472.5pt;margin-top:-65pt;width:277pt;height:13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" fillcolor="window" strokecolor="#4472c4" strokeweight="2.25pt">
                <v:stroke joinstyle="miter"/>
                <v:textbox>
                  <w:txbxContent>
                    <w:p w14:paraId="62E3A29C" w14:textId="0EEC80B3" w:rsidR="00E90FFF" w:rsidRPr="00C11B7B" w:rsidRDefault="00D00A68" w:rsidP="00C11B7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11B7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3D09F597" w14:textId="77777777" w:rsidR="009B51EC" w:rsidRPr="009B51EC" w:rsidRDefault="002868C7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</w:rPr>
                      </w:pPr>
                      <w:r w:rsidRPr="00DB29F5">
                        <w:rPr>
                          <w:b/>
                          <w:i/>
                          <w:iCs/>
                          <w:color w:val="0070C0"/>
                        </w:rPr>
                        <w:t xml:space="preserve">Books: </w:t>
                      </w:r>
                      <w:r w:rsidR="009B51EC" w:rsidRPr="009B51EC">
                        <w:rPr>
                          <w:b/>
                          <w:i/>
                          <w:iCs/>
                          <w:color w:val="0070C0"/>
                        </w:rPr>
                        <w:t>Jack and the Beanstalk</w:t>
                      </w:r>
                    </w:p>
                    <w:p w14:paraId="421F7D91" w14:textId="77777777" w:rsidR="009B51EC" w:rsidRPr="009B51EC" w:rsidRDefault="009B51EC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</w:rPr>
                      </w:pPr>
                      <w:r w:rsidRPr="009B51EC">
                        <w:rPr>
                          <w:b/>
                          <w:i/>
                          <w:iCs/>
                          <w:color w:val="0070C0"/>
                        </w:rPr>
                        <w:t xml:space="preserve">            Eddie's Garden</w:t>
                      </w:r>
                    </w:p>
                    <w:p w14:paraId="4D210A1A" w14:textId="77777777" w:rsidR="009B51EC" w:rsidRPr="009B51EC" w:rsidRDefault="009B51EC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</w:rPr>
                      </w:pPr>
                      <w:r w:rsidRPr="009B51EC">
                        <w:rPr>
                          <w:b/>
                          <w:i/>
                          <w:iCs/>
                          <w:color w:val="0070C0"/>
                        </w:rPr>
                        <w:t xml:space="preserve">            Ten Seeds</w:t>
                      </w:r>
                    </w:p>
                    <w:p w14:paraId="078D6CE7" w14:textId="77777777" w:rsidR="009B51EC" w:rsidRPr="009B51EC" w:rsidRDefault="009B51EC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</w:rPr>
                      </w:pPr>
                      <w:r w:rsidRPr="009B51EC">
                        <w:rPr>
                          <w:b/>
                          <w:i/>
                          <w:iCs/>
                          <w:color w:val="0070C0"/>
                        </w:rPr>
                        <w:t xml:space="preserve">            Jasper's Beanstalk</w:t>
                      </w:r>
                    </w:p>
                    <w:p w14:paraId="57978B25" w14:textId="77777777" w:rsidR="009B51EC" w:rsidRPr="009B51EC" w:rsidRDefault="009B51EC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</w:rPr>
                      </w:pPr>
                      <w:r w:rsidRPr="009B51EC">
                        <w:rPr>
                          <w:b/>
                          <w:i/>
                          <w:iCs/>
                          <w:color w:val="0070C0"/>
                        </w:rPr>
                        <w:t xml:space="preserve">            The Tiny Seed</w:t>
                      </w:r>
                    </w:p>
                    <w:p w14:paraId="177488AD" w14:textId="6BC1F13E" w:rsidR="002868C7" w:rsidRDefault="009B51EC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</w:rPr>
                      </w:pPr>
                      <w:r w:rsidRPr="009B51EC">
                        <w:rPr>
                          <w:b/>
                          <w:i/>
                          <w:iCs/>
                          <w:color w:val="0070C0"/>
                        </w:rPr>
                        <w:t xml:space="preserve">            The Little Red Hen</w:t>
                      </w:r>
                    </w:p>
                    <w:p w14:paraId="20211A4F" w14:textId="77777777" w:rsidR="002868C7" w:rsidRPr="00DB29F5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</w:rPr>
                      </w:pPr>
                      <w:r w:rsidRPr="00DB29F5">
                        <w:rPr>
                          <w:b/>
                          <w:i/>
                          <w:iCs/>
                          <w:color w:val="0070C0"/>
                        </w:rPr>
                        <w:t>Rhymes and songs</w:t>
                      </w:r>
                      <w:r>
                        <w:rPr>
                          <w:b/>
                          <w:i/>
                          <w:iCs/>
                          <w:color w:val="0070C0"/>
                        </w:rPr>
                        <w:t xml:space="preserve"> – page available for these</w:t>
                      </w:r>
                    </w:p>
                    <w:p w14:paraId="0DE6D7D4" w14:textId="1D592058" w:rsidR="00DB29F5" w:rsidRPr="000C25A0" w:rsidRDefault="00CF155D" w:rsidP="00DB29F5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</w:rPr>
                      </w:pPr>
                      <w:r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Write </w:t>
                      </w:r>
                      <w:r w:rsidR="009C785D"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your child’s </w:t>
                      </w:r>
                      <w:r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first name for </w:t>
                      </w:r>
                      <w:r w:rsidR="009C785D"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them </w:t>
                      </w:r>
                      <w:r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to </w:t>
                      </w:r>
                      <w:r w:rsidR="000C25A0" w:rsidRPr="008D4CB2"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>copy, trace, write</w:t>
                      </w:r>
                      <w:r w:rsidR="00DB29F5" w:rsidRPr="000C25A0">
                        <w:rPr>
                          <w:b/>
                          <w:i/>
                          <w:iCs/>
                          <w:color w:val="0070C0"/>
                        </w:rPr>
                        <w:t xml:space="preserve">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4A75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32D034" wp14:editId="5A5AD803">
                <wp:simplePos x="0" y="0"/>
                <wp:positionH relativeFrom="margin">
                  <wp:posOffset>3022600</wp:posOffset>
                </wp:positionH>
                <wp:positionV relativeFrom="paragraph">
                  <wp:posOffset>-698500</wp:posOffset>
                </wp:positionV>
                <wp:extent cx="2908300" cy="2362200"/>
                <wp:effectExtent l="19050" t="19050" r="2540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727B2E" w14:textId="77777777" w:rsidR="00E90FFF" w:rsidRPr="003A7C3D" w:rsidRDefault="00E90FFF" w:rsidP="003A7C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7C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U</w:t>
                            </w:r>
                            <w:r w:rsidR="00D00A68" w:rsidRPr="003A7C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nderstanding the World</w:t>
                            </w:r>
                          </w:p>
                          <w:p w14:paraId="21F04EE8" w14:textId="77777777" w:rsidR="009B51EC" w:rsidRPr="009B51EC" w:rsidRDefault="009B51EC" w:rsidP="009B51EC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9B51EC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What grows?</w:t>
                            </w:r>
                          </w:p>
                          <w:p w14:paraId="2A60FBEC" w14:textId="77777777" w:rsidR="009B51EC" w:rsidRDefault="009B51EC" w:rsidP="009B51EC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9B51EC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 xml:space="preserve">Do you have a garden? </w:t>
                            </w:r>
                            <w:proofErr w:type="gramStart"/>
                            <w:r w:rsidRPr="009B51EC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What's</w:t>
                            </w:r>
                            <w:proofErr w:type="gramEnd"/>
                            <w:r w:rsidRPr="009B51EC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 xml:space="preserve"> growing in it? How do you help it to grow?</w:t>
                            </w:r>
                          </w:p>
                          <w:p w14:paraId="1B0FF074" w14:textId="34DA5536" w:rsidR="009B51EC" w:rsidRPr="009B51EC" w:rsidRDefault="009B51EC" w:rsidP="009B51EC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9B51EC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 xml:space="preserve"> Continue with the re-use / re-cycle theme from last week for watering and planting in tubes, yoghurt pots, etc</w:t>
                            </w:r>
                          </w:p>
                          <w:p w14:paraId="52DF272B" w14:textId="0C40BF00" w:rsidR="008E0CD9" w:rsidRDefault="009B51EC" w:rsidP="009B51EC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9B51EC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Grow beans, chickpeas, carrot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s</w:t>
                            </w:r>
                            <w:r w:rsidRPr="009B51EC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, lettuce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s</w:t>
                            </w:r>
                            <w:r w:rsidRPr="009B51EC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, radishes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, cress</w:t>
                            </w:r>
                          </w:p>
                          <w:p w14:paraId="3EEFADE7" w14:textId="77777777" w:rsidR="00DB1A62" w:rsidRDefault="00DB1A62" w:rsidP="003A7C3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2D034" id="Rectangle: Rounded Corners 10" o:spid="_x0000_s1027" style="position:absolute;left:0;text-align:left;margin-left:238pt;margin-top:-55pt;width:229pt;height:18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" fillcolor="window" strokecolor="#4472c4" strokeweight="2.25pt">
                <v:stroke joinstyle="miter"/>
                <v:textbox>
                  <w:txbxContent>
                    <w:p w14:paraId="28727B2E" w14:textId="77777777" w:rsidR="00E90FFF" w:rsidRPr="003A7C3D" w:rsidRDefault="00E90FFF" w:rsidP="003A7C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7C3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U</w:t>
                      </w:r>
                      <w:r w:rsidR="00D00A68" w:rsidRPr="003A7C3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nderstanding the World</w:t>
                      </w:r>
                    </w:p>
                    <w:p w14:paraId="21F04EE8" w14:textId="77777777" w:rsidR="009B51EC" w:rsidRPr="009B51EC" w:rsidRDefault="009B51EC" w:rsidP="009B51EC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</w:pPr>
                      <w:r w:rsidRPr="009B51EC"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>What grows?</w:t>
                      </w:r>
                    </w:p>
                    <w:p w14:paraId="2A60FBEC" w14:textId="77777777" w:rsidR="009B51EC" w:rsidRDefault="009B51EC" w:rsidP="009B51EC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</w:pPr>
                      <w:r w:rsidRPr="009B51EC"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 xml:space="preserve">Do you have a garden? </w:t>
                      </w:r>
                      <w:proofErr w:type="gramStart"/>
                      <w:r w:rsidRPr="009B51EC"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>What's</w:t>
                      </w:r>
                      <w:proofErr w:type="gramEnd"/>
                      <w:r w:rsidRPr="009B51EC"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 xml:space="preserve"> growing in it? How do you help it to grow?</w:t>
                      </w:r>
                    </w:p>
                    <w:p w14:paraId="1B0FF074" w14:textId="34DA5536" w:rsidR="009B51EC" w:rsidRPr="009B51EC" w:rsidRDefault="009B51EC" w:rsidP="009B51EC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</w:pPr>
                      <w:r w:rsidRPr="009B51EC"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 xml:space="preserve"> Continue with the re-use / re-cycle theme from last week for watering and planting in tubes, yoghurt pots, etc</w:t>
                      </w:r>
                    </w:p>
                    <w:p w14:paraId="52DF272B" w14:textId="0C40BF00" w:rsidR="008E0CD9" w:rsidRDefault="009B51EC" w:rsidP="009B51EC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</w:pPr>
                      <w:r w:rsidRPr="009B51EC"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>Grow beans, chickpeas, carrot</w:t>
                      </w: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>s</w:t>
                      </w:r>
                      <w:r w:rsidRPr="009B51EC"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>, lettuce</w:t>
                      </w: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>s</w:t>
                      </w:r>
                      <w:r w:rsidRPr="009B51EC"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>, radishes</w:t>
                      </w: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>, cress</w:t>
                      </w:r>
                    </w:p>
                    <w:p w14:paraId="3EEFADE7" w14:textId="77777777" w:rsidR="00DB1A62" w:rsidRDefault="00DB1A62" w:rsidP="003A7C3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75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65754" wp14:editId="6648BCFC">
                <wp:simplePos x="0" y="0"/>
                <wp:positionH relativeFrom="column">
                  <wp:posOffset>-647700</wp:posOffset>
                </wp:positionH>
                <wp:positionV relativeFrom="paragraph">
                  <wp:posOffset>-704850</wp:posOffset>
                </wp:positionV>
                <wp:extent cx="3606800" cy="2057400"/>
                <wp:effectExtent l="19050" t="19050" r="1270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2057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72C3E9" w14:textId="77777777" w:rsidR="00E90FFF" w:rsidRPr="00240005" w:rsidRDefault="00E90FFF" w:rsidP="0024000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00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14:paraId="549F7E61" w14:textId="74547546" w:rsidR="002868C7" w:rsidRDefault="002868C7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</w:pPr>
                            <w:bookmarkStart w:id="0" w:name="_Hlk40860586"/>
                            <w:r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  <w:t xml:space="preserve">Books: </w:t>
                            </w:r>
                            <w:bookmarkStart w:id="1" w:name="_Hlk41142601"/>
                            <w:r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  <w:t>We will be reading a selection of stories</w:t>
                            </w:r>
                            <w:r w:rsidR="009B51EC"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  <w:t xml:space="preserve">, singing songs and saying rhymes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  <w:t xml:space="preserve">about </w:t>
                            </w:r>
                            <w:bookmarkEnd w:id="1"/>
                            <w:bookmarkEnd w:id="0"/>
                            <w:r w:rsidR="009B51EC"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  <w:t xml:space="preserve">gardening: </w:t>
                            </w:r>
                          </w:p>
                          <w:p w14:paraId="7C760717" w14:textId="77777777" w:rsidR="009B51EC" w:rsidRPr="009B51EC" w:rsidRDefault="009B51EC" w:rsidP="009B51EC">
                            <w:pPr>
                              <w:spacing w:after="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51EC">
                              <w:rPr>
                                <w:rFonts w:ascii="Arial" w:eastAsia="Arial" w:hAnsi="Arial" w:cs="Arial"/>
                                <w:b/>
                                <w:i/>
                                <w:color w:val="70AD47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Jack and the Beanstalk</w:t>
                            </w:r>
                          </w:p>
                          <w:p w14:paraId="56FAE821" w14:textId="77777777" w:rsidR="009B51EC" w:rsidRPr="009B51EC" w:rsidRDefault="009B51EC" w:rsidP="009B51EC">
                            <w:pPr>
                              <w:spacing w:after="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51EC">
                              <w:rPr>
                                <w:rFonts w:ascii="Arial" w:eastAsia="Arial" w:hAnsi="Arial" w:cs="Arial"/>
                                <w:b/>
                                <w:i/>
                                <w:color w:val="70AD47"/>
                                <w:sz w:val="20"/>
                                <w:szCs w:val="20"/>
                                <w:lang w:eastAsia="en-GB"/>
                              </w:rPr>
                              <w:t xml:space="preserve">            Eddie's Garden</w:t>
                            </w:r>
                          </w:p>
                          <w:p w14:paraId="72A80DAE" w14:textId="77777777" w:rsidR="009B51EC" w:rsidRPr="009B51EC" w:rsidRDefault="009B51EC" w:rsidP="009B51EC">
                            <w:pPr>
                              <w:spacing w:after="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51EC">
                              <w:rPr>
                                <w:rFonts w:ascii="Arial" w:eastAsia="Arial" w:hAnsi="Arial" w:cs="Arial"/>
                                <w:b/>
                                <w:i/>
                                <w:color w:val="70AD47"/>
                                <w:sz w:val="20"/>
                                <w:szCs w:val="20"/>
                                <w:lang w:eastAsia="en-GB"/>
                              </w:rPr>
                              <w:t xml:space="preserve">            Ten Seeds</w:t>
                            </w:r>
                          </w:p>
                          <w:p w14:paraId="3421C84B" w14:textId="77777777" w:rsidR="009B51EC" w:rsidRPr="009B51EC" w:rsidRDefault="009B51EC" w:rsidP="009B51EC">
                            <w:pPr>
                              <w:spacing w:after="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51EC">
                              <w:rPr>
                                <w:rFonts w:ascii="Arial" w:eastAsia="Arial" w:hAnsi="Arial" w:cs="Arial"/>
                                <w:b/>
                                <w:i/>
                                <w:color w:val="70AD47"/>
                                <w:sz w:val="20"/>
                                <w:szCs w:val="20"/>
                                <w:lang w:eastAsia="en-GB"/>
                              </w:rPr>
                              <w:t xml:space="preserve">            Jasper's Beanstalk</w:t>
                            </w:r>
                          </w:p>
                          <w:p w14:paraId="0F0DB74C" w14:textId="77777777" w:rsidR="009B51EC" w:rsidRPr="009B51EC" w:rsidRDefault="009B51EC" w:rsidP="009B51EC">
                            <w:pPr>
                              <w:spacing w:after="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51EC">
                              <w:rPr>
                                <w:rFonts w:ascii="Arial" w:eastAsia="Arial" w:hAnsi="Arial" w:cs="Arial"/>
                                <w:b/>
                                <w:i/>
                                <w:color w:val="70AD47"/>
                                <w:sz w:val="20"/>
                                <w:szCs w:val="20"/>
                                <w:lang w:eastAsia="en-GB"/>
                              </w:rPr>
                              <w:t xml:space="preserve">            The Tiny Seed</w:t>
                            </w:r>
                          </w:p>
                          <w:p w14:paraId="1C3D8E1E" w14:textId="77777777" w:rsidR="009B51EC" w:rsidRPr="009B51EC" w:rsidRDefault="009B51EC" w:rsidP="009B51EC">
                            <w:pPr>
                              <w:spacing w:after="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51EC">
                              <w:rPr>
                                <w:rFonts w:ascii="Arial" w:eastAsia="Arial" w:hAnsi="Arial" w:cs="Arial"/>
                                <w:b/>
                                <w:i/>
                                <w:color w:val="70AD47"/>
                                <w:sz w:val="20"/>
                                <w:szCs w:val="20"/>
                                <w:lang w:eastAsia="en-GB"/>
                              </w:rPr>
                              <w:t xml:space="preserve">            The Little Red Hen</w:t>
                            </w:r>
                          </w:p>
                          <w:p w14:paraId="0081CE86" w14:textId="5019D311" w:rsidR="009B51EC" w:rsidRPr="009B51EC" w:rsidRDefault="009B51EC" w:rsidP="009B51EC">
                            <w:pPr>
                              <w:spacing w:after="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51EC">
                              <w:rPr>
                                <w:rFonts w:ascii="Arial" w:eastAsia="Arial" w:hAnsi="Arial" w:cs="Arial"/>
                                <w:b/>
                                <w:i/>
                                <w:color w:val="70AD47"/>
                                <w:sz w:val="20"/>
                                <w:szCs w:val="20"/>
                                <w:lang w:eastAsia="en-GB"/>
                              </w:rPr>
                              <w:t xml:space="preserve">We will ask </w:t>
                            </w:r>
                            <w:r w:rsidRPr="009B51EC">
                              <w:rPr>
                                <w:rFonts w:ascii="Arial" w:eastAsia="Arial" w:hAnsi="Arial" w:cs="Arial"/>
                                <w:b/>
                                <w:i/>
                                <w:color w:val="70AD47"/>
                                <w:sz w:val="20"/>
                                <w:szCs w:val="20"/>
                                <w:lang w:eastAsia="en-GB"/>
                              </w:rPr>
                              <w:t>questions, who, what, where?</w:t>
                            </w:r>
                          </w:p>
                          <w:p w14:paraId="1E8A283B" w14:textId="77777777" w:rsidR="009B51EC" w:rsidRPr="009B51EC" w:rsidRDefault="009B51EC" w:rsidP="009B51EC">
                            <w:pPr>
                              <w:spacing w:after="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51EC">
                              <w:rPr>
                                <w:rFonts w:ascii="Arial" w:eastAsia="Arial" w:hAnsi="Arial" w:cs="Arial"/>
                                <w:b/>
                                <w:i/>
                                <w:color w:val="70AD47"/>
                                <w:sz w:val="20"/>
                                <w:szCs w:val="20"/>
                                <w:lang w:eastAsia="en-GB"/>
                              </w:rPr>
                              <w:t>Repetitive phrases / refrains so children can join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65754" id="Rectangle: Rounded Corners 4" o:spid="_x0000_s1028" style="position:absolute;left:0;text-align:left;margin-left:-51pt;margin-top:-55.5pt;width:284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" fillcolor="window" strokecolor="#70ad47 [3209]" strokeweight="2.25pt">
                <v:stroke joinstyle="miter"/>
                <v:textbox>
                  <w:txbxContent>
                    <w:p w14:paraId="3E72C3E9" w14:textId="77777777" w:rsidR="00E90FFF" w:rsidRPr="00240005" w:rsidRDefault="00E90FFF" w:rsidP="0024000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000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14:paraId="549F7E61" w14:textId="74547546" w:rsidR="002868C7" w:rsidRDefault="002868C7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</w:rPr>
                      </w:pPr>
                      <w:bookmarkStart w:id="2" w:name="_Hlk40860586"/>
                      <w:r>
                        <w:rPr>
                          <w:b/>
                          <w:i/>
                          <w:iCs/>
                          <w:color w:val="70AD47" w:themeColor="accent6"/>
                        </w:rPr>
                        <w:t xml:space="preserve">Books: </w:t>
                      </w:r>
                      <w:bookmarkStart w:id="3" w:name="_Hlk41142601"/>
                      <w:r>
                        <w:rPr>
                          <w:b/>
                          <w:i/>
                          <w:iCs/>
                          <w:color w:val="70AD47" w:themeColor="accent6"/>
                        </w:rPr>
                        <w:t>We will be reading a selection of stories</w:t>
                      </w:r>
                      <w:r w:rsidR="009B51EC">
                        <w:rPr>
                          <w:b/>
                          <w:i/>
                          <w:iCs/>
                          <w:color w:val="70AD47" w:themeColor="accent6"/>
                        </w:rPr>
                        <w:t xml:space="preserve">, singing songs and saying rhymes </w:t>
                      </w:r>
                      <w:r>
                        <w:rPr>
                          <w:b/>
                          <w:i/>
                          <w:iCs/>
                          <w:color w:val="70AD47" w:themeColor="accent6"/>
                        </w:rPr>
                        <w:t xml:space="preserve">about </w:t>
                      </w:r>
                      <w:bookmarkEnd w:id="3"/>
                      <w:bookmarkEnd w:id="2"/>
                      <w:r w:rsidR="009B51EC">
                        <w:rPr>
                          <w:b/>
                          <w:i/>
                          <w:iCs/>
                          <w:color w:val="70AD47" w:themeColor="accent6"/>
                        </w:rPr>
                        <w:t xml:space="preserve">gardening: </w:t>
                      </w:r>
                    </w:p>
                    <w:p w14:paraId="7C760717" w14:textId="77777777" w:rsidR="009B51EC" w:rsidRPr="009B51EC" w:rsidRDefault="009B51EC" w:rsidP="009B51EC">
                      <w:pPr>
                        <w:spacing w:after="0" w:line="240" w:lineRule="auto"/>
                        <w:textDirection w:val="btLr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GB"/>
                        </w:rPr>
                      </w:pPr>
                      <w:r w:rsidRPr="009B51EC">
                        <w:rPr>
                          <w:rFonts w:ascii="Arial" w:eastAsia="Arial" w:hAnsi="Arial" w:cs="Arial"/>
                          <w:b/>
                          <w:i/>
                          <w:color w:val="70AD47"/>
                          <w:sz w:val="20"/>
                          <w:szCs w:val="20"/>
                          <w:u w:val="single"/>
                          <w:lang w:eastAsia="en-GB"/>
                        </w:rPr>
                        <w:t>Jack and the Beanstalk</w:t>
                      </w:r>
                    </w:p>
                    <w:p w14:paraId="56FAE821" w14:textId="77777777" w:rsidR="009B51EC" w:rsidRPr="009B51EC" w:rsidRDefault="009B51EC" w:rsidP="009B51EC">
                      <w:pPr>
                        <w:spacing w:after="0" w:line="240" w:lineRule="auto"/>
                        <w:textDirection w:val="btLr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GB"/>
                        </w:rPr>
                      </w:pPr>
                      <w:r w:rsidRPr="009B51EC">
                        <w:rPr>
                          <w:rFonts w:ascii="Arial" w:eastAsia="Arial" w:hAnsi="Arial" w:cs="Arial"/>
                          <w:b/>
                          <w:i/>
                          <w:color w:val="70AD47"/>
                          <w:sz w:val="20"/>
                          <w:szCs w:val="20"/>
                          <w:lang w:eastAsia="en-GB"/>
                        </w:rPr>
                        <w:t xml:space="preserve">            Eddie's Garden</w:t>
                      </w:r>
                    </w:p>
                    <w:p w14:paraId="72A80DAE" w14:textId="77777777" w:rsidR="009B51EC" w:rsidRPr="009B51EC" w:rsidRDefault="009B51EC" w:rsidP="009B51EC">
                      <w:pPr>
                        <w:spacing w:after="0" w:line="240" w:lineRule="auto"/>
                        <w:textDirection w:val="btLr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GB"/>
                        </w:rPr>
                      </w:pPr>
                      <w:r w:rsidRPr="009B51EC">
                        <w:rPr>
                          <w:rFonts w:ascii="Arial" w:eastAsia="Arial" w:hAnsi="Arial" w:cs="Arial"/>
                          <w:b/>
                          <w:i/>
                          <w:color w:val="70AD47"/>
                          <w:sz w:val="20"/>
                          <w:szCs w:val="20"/>
                          <w:lang w:eastAsia="en-GB"/>
                        </w:rPr>
                        <w:t xml:space="preserve">            Ten Seeds</w:t>
                      </w:r>
                    </w:p>
                    <w:p w14:paraId="3421C84B" w14:textId="77777777" w:rsidR="009B51EC" w:rsidRPr="009B51EC" w:rsidRDefault="009B51EC" w:rsidP="009B51EC">
                      <w:pPr>
                        <w:spacing w:after="0" w:line="240" w:lineRule="auto"/>
                        <w:textDirection w:val="btLr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GB"/>
                        </w:rPr>
                      </w:pPr>
                      <w:r w:rsidRPr="009B51EC">
                        <w:rPr>
                          <w:rFonts w:ascii="Arial" w:eastAsia="Arial" w:hAnsi="Arial" w:cs="Arial"/>
                          <w:b/>
                          <w:i/>
                          <w:color w:val="70AD47"/>
                          <w:sz w:val="20"/>
                          <w:szCs w:val="20"/>
                          <w:lang w:eastAsia="en-GB"/>
                        </w:rPr>
                        <w:t xml:space="preserve">            Jasper's Beanstalk</w:t>
                      </w:r>
                    </w:p>
                    <w:p w14:paraId="0F0DB74C" w14:textId="77777777" w:rsidR="009B51EC" w:rsidRPr="009B51EC" w:rsidRDefault="009B51EC" w:rsidP="009B51EC">
                      <w:pPr>
                        <w:spacing w:after="0" w:line="240" w:lineRule="auto"/>
                        <w:textDirection w:val="btLr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GB"/>
                        </w:rPr>
                      </w:pPr>
                      <w:r w:rsidRPr="009B51EC">
                        <w:rPr>
                          <w:rFonts w:ascii="Arial" w:eastAsia="Arial" w:hAnsi="Arial" w:cs="Arial"/>
                          <w:b/>
                          <w:i/>
                          <w:color w:val="70AD47"/>
                          <w:sz w:val="20"/>
                          <w:szCs w:val="20"/>
                          <w:lang w:eastAsia="en-GB"/>
                        </w:rPr>
                        <w:t xml:space="preserve">            The Tiny Seed</w:t>
                      </w:r>
                    </w:p>
                    <w:p w14:paraId="1C3D8E1E" w14:textId="77777777" w:rsidR="009B51EC" w:rsidRPr="009B51EC" w:rsidRDefault="009B51EC" w:rsidP="009B51EC">
                      <w:pPr>
                        <w:spacing w:after="0" w:line="240" w:lineRule="auto"/>
                        <w:textDirection w:val="btLr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GB"/>
                        </w:rPr>
                      </w:pPr>
                      <w:r w:rsidRPr="009B51EC">
                        <w:rPr>
                          <w:rFonts w:ascii="Arial" w:eastAsia="Arial" w:hAnsi="Arial" w:cs="Arial"/>
                          <w:b/>
                          <w:i/>
                          <w:color w:val="70AD47"/>
                          <w:sz w:val="20"/>
                          <w:szCs w:val="20"/>
                          <w:lang w:eastAsia="en-GB"/>
                        </w:rPr>
                        <w:t xml:space="preserve">            The Little Red Hen</w:t>
                      </w:r>
                    </w:p>
                    <w:p w14:paraId="0081CE86" w14:textId="5019D311" w:rsidR="009B51EC" w:rsidRPr="009B51EC" w:rsidRDefault="009B51EC" w:rsidP="009B51EC">
                      <w:pPr>
                        <w:spacing w:after="0" w:line="240" w:lineRule="auto"/>
                        <w:textDirection w:val="btLr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GB"/>
                        </w:rPr>
                      </w:pPr>
                      <w:r w:rsidRPr="009B51EC">
                        <w:rPr>
                          <w:rFonts w:ascii="Arial" w:eastAsia="Arial" w:hAnsi="Arial" w:cs="Arial"/>
                          <w:b/>
                          <w:i/>
                          <w:color w:val="70AD47"/>
                          <w:sz w:val="20"/>
                          <w:szCs w:val="20"/>
                          <w:lang w:eastAsia="en-GB"/>
                        </w:rPr>
                        <w:t xml:space="preserve">We will ask </w:t>
                      </w:r>
                      <w:r w:rsidRPr="009B51EC">
                        <w:rPr>
                          <w:rFonts w:ascii="Arial" w:eastAsia="Arial" w:hAnsi="Arial" w:cs="Arial"/>
                          <w:b/>
                          <w:i/>
                          <w:color w:val="70AD47"/>
                          <w:sz w:val="20"/>
                          <w:szCs w:val="20"/>
                          <w:lang w:eastAsia="en-GB"/>
                        </w:rPr>
                        <w:t>questions, who, what, where?</w:t>
                      </w:r>
                    </w:p>
                    <w:p w14:paraId="1E8A283B" w14:textId="77777777" w:rsidR="009B51EC" w:rsidRPr="009B51EC" w:rsidRDefault="009B51EC" w:rsidP="009B51EC">
                      <w:pPr>
                        <w:spacing w:after="0" w:line="240" w:lineRule="auto"/>
                        <w:textDirection w:val="btLr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GB"/>
                        </w:rPr>
                      </w:pPr>
                      <w:r w:rsidRPr="009B51EC">
                        <w:rPr>
                          <w:rFonts w:ascii="Arial" w:eastAsia="Arial" w:hAnsi="Arial" w:cs="Arial"/>
                          <w:b/>
                          <w:i/>
                          <w:color w:val="70AD47"/>
                          <w:sz w:val="20"/>
                          <w:szCs w:val="20"/>
                          <w:lang w:eastAsia="en-GB"/>
                        </w:rPr>
                        <w:t>Repetitive phrases / refrains so children can join in</w:t>
                      </w:r>
                    </w:p>
                  </w:txbxContent>
                </v:textbox>
              </v:roundrect>
            </w:pict>
          </mc:Fallback>
        </mc:AlternateContent>
      </w:r>
      <w:r w:rsidR="00036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E4720" wp14:editId="7FAB9A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171263" w14:textId="77777777" w:rsidR="00036F41" w:rsidRDefault="00036F4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6E47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YYIgIAAE4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BDZWGCICAABO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4F171263" w14:textId="77777777" w:rsidR="00036F41" w:rsidRDefault="00036F41"/>
                  </w:txbxContent>
                </v:textbox>
                <w10:wrap type="square"/>
              </v:shape>
            </w:pict>
          </mc:Fallback>
        </mc:AlternateContent>
      </w:r>
    </w:p>
    <w:p w14:paraId="049D3457" w14:textId="77777777" w:rsidR="00036F41" w:rsidRPr="00036F41" w:rsidRDefault="00036F41" w:rsidP="00036F41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DED9F96" w14:textId="77777777" w:rsidR="00036F41" w:rsidRDefault="00036F41" w:rsidP="00036F41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00FF6E3" w14:textId="7325E5FD" w:rsidR="00E90FFF" w:rsidRDefault="002868C7" w:rsidP="00036F41">
      <w:pPr>
        <w:spacing w:after="200" w:line="276" w:lineRule="auto"/>
        <w:jc w:val="center"/>
        <w:rPr>
          <w:rFonts w:ascii="Arial" w:eastAsia="Calibri" w:hAnsi="Arial" w:cs="Arial"/>
          <w:b/>
          <w:color w:val="5B9BD5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5B8E09" wp14:editId="567523D1">
                <wp:simplePos x="0" y="0"/>
                <wp:positionH relativeFrom="column">
                  <wp:posOffset>6089650</wp:posOffset>
                </wp:positionH>
                <wp:positionV relativeFrom="paragraph">
                  <wp:posOffset>30480</wp:posOffset>
                </wp:positionV>
                <wp:extent cx="3429000" cy="1054100"/>
                <wp:effectExtent l="19050" t="19050" r="19050" b="127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054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9E70E4" w14:textId="77777777" w:rsidR="00E90FFF" w:rsidRPr="00C11B7B" w:rsidRDefault="00D00A68" w:rsidP="00C11B7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1B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14:paraId="355789C8" w14:textId="77777777" w:rsidR="009B51EC" w:rsidRPr="009B51EC" w:rsidRDefault="009B51EC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9B51EC"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 xml:space="preserve">Counting songs linked to growing - </w:t>
                            </w:r>
                            <w:proofErr w:type="gramStart"/>
                            <w:r w:rsidRPr="009B51EC"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>5  little</w:t>
                            </w:r>
                            <w:proofErr w:type="gramEnd"/>
                            <w:r w:rsidRPr="009B51EC"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 xml:space="preserve"> peas </w:t>
                            </w:r>
                          </w:p>
                          <w:p w14:paraId="7A4D7D6B" w14:textId="22E925C1" w:rsidR="009B51EC" w:rsidRPr="009B51EC" w:rsidRDefault="009B51EC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>T</w:t>
                            </w:r>
                            <w:r w:rsidRPr="009B51EC"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>opmarks</w:t>
                            </w:r>
                            <w:proofErr w:type="spellEnd"/>
                            <w:r w:rsidRPr="009B51EC"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 xml:space="preserve"> counting ladybird spots</w:t>
                            </w:r>
                          </w:p>
                          <w:p w14:paraId="494CE92F" w14:textId="0A12594F" w:rsidR="0039606B" w:rsidRDefault="009B51EC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9B51EC"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 xml:space="preserve">Comparing sizes - giants footprint compared to child's footprint. </w:t>
                            </w:r>
                            <w:r w:rsidR="0039606B"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>Maths language modelled within activities</w:t>
                            </w:r>
                          </w:p>
                          <w:p w14:paraId="629B1211" w14:textId="77777777" w:rsidR="008E0CD9" w:rsidRDefault="008E0CD9" w:rsidP="00C11B7B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454B04D5" w14:textId="4F903DE4" w:rsidR="00F06CC0" w:rsidRPr="00036F41" w:rsidRDefault="00F06CC0" w:rsidP="00C11B7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B8E09" id="Rectangle: Rounded Corners 8" o:spid="_x0000_s1030" style="position:absolute;left:0;text-align:left;margin-left:479.5pt;margin-top:2.4pt;width:270pt;height:8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" fillcolor="window" strokecolor="#4472c4" strokeweight="2.25pt">
                <v:stroke joinstyle="miter"/>
                <v:textbox>
                  <w:txbxContent>
                    <w:p w14:paraId="1E9E70E4" w14:textId="77777777" w:rsidR="00E90FFF" w:rsidRPr="00C11B7B" w:rsidRDefault="00D00A68" w:rsidP="00C11B7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11B7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14:paraId="355789C8" w14:textId="77777777" w:rsidR="009B51EC" w:rsidRPr="009B51EC" w:rsidRDefault="009B51EC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4472C4" w:themeColor="accent1"/>
                        </w:rPr>
                      </w:pPr>
                      <w:r w:rsidRPr="009B51EC">
                        <w:rPr>
                          <w:b/>
                          <w:i/>
                          <w:iCs/>
                          <w:color w:val="4472C4" w:themeColor="accent1"/>
                        </w:rPr>
                        <w:t xml:space="preserve">Counting songs linked to growing - </w:t>
                      </w:r>
                      <w:proofErr w:type="gramStart"/>
                      <w:r w:rsidRPr="009B51EC">
                        <w:rPr>
                          <w:b/>
                          <w:i/>
                          <w:iCs/>
                          <w:color w:val="4472C4" w:themeColor="accent1"/>
                        </w:rPr>
                        <w:t>5  little</w:t>
                      </w:r>
                      <w:proofErr w:type="gramEnd"/>
                      <w:r w:rsidRPr="009B51EC">
                        <w:rPr>
                          <w:b/>
                          <w:i/>
                          <w:iCs/>
                          <w:color w:val="4472C4" w:themeColor="accent1"/>
                        </w:rPr>
                        <w:t xml:space="preserve"> peas </w:t>
                      </w:r>
                    </w:p>
                    <w:p w14:paraId="7A4D7D6B" w14:textId="22E925C1" w:rsidR="009B51EC" w:rsidRPr="009B51EC" w:rsidRDefault="009B51EC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4472C4" w:themeColor="accent1"/>
                        </w:rPr>
                      </w:pPr>
                      <w:proofErr w:type="spellStart"/>
                      <w:r>
                        <w:rPr>
                          <w:b/>
                          <w:i/>
                          <w:iCs/>
                          <w:color w:val="4472C4" w:themeColor="accent1"/>
                        </w:rPr>
                        <w:t>T</w:t>
                      </w:r>
                      <w:r w:rsidRPr="009B51EC">
                        <w:rPr>
                          <w:b/>
                          <w:i/>
                          <w:iCs/>
                          <w:color w:val="4472C4" w:themeColor="accent1"/>
                        </w:rPr>
                        <w:t>opmarks</w:t>
                      </w:r>
                      <w:proofErr w:type="spellEnd"/>
                      <w:r w:rsidRPr="009B51EC">
                        <w:rPr>
                          <w:b/>
                          <w:i/>
                          <w:iCs/>
                          <w:color w:val="4472C4" w:themeColor="accent1"/>
                        </w:rPr>
                        <w:t xml:space="preserve"> counting ladybird spots</w:t>
                      </w:r>
                    </w:p>
                    <w:p w14:paraId="494CE92F" w14:textId="0A12594F" w:rsidR="0039606B" w:rsidRDefault="009B51EC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4472C4" w:themeColor="accent1"/>
                        </w:rPr>
                      </w:pPr>
                      <w:r w:rsidRPr="009B51EC">
                        <w:rPr>
                          <w:b/>
                          <w:i/>
                          <w:iCs/>
                          <w:color w:val="4472C4" w:themeColor="accent1"/>
                        </w:rPr>
                        <w:t xml:space="preserve">Comparing sizes - giants footprint compared to child's footprint. </w:t>
                      </w:r>
                      <w:r w:rsidR="0039606B">
                        <w:rPr>
                          <w:b/>
                          <w:i/>
                          <w:iCs/>
                          <w:color w:val="4472C4" w:themeColor="accent1"/>
                        </w:rPr>
                        <w:t>Maths language modelled within activities</w:t>
                      </w:r>
                    </w:p>
                    <w:p w14:paraId="629B1211" w14:textId="77777777" w:rsidR="008E0CD9" w:rsidRDefault="008E0CD9" w:rsidP="00C11B7B">
                      <w:pPr>
                        <w:pStyle w:val="NoSpacing"/>
                        <w:rPr>
                          <w:b/>
                          <w:i/>
                          <w:iCs/>
                          <w:color w:val="4472C4" w:themeColor="accent1"/>
                        </w:rPr>
                      </w:pPr>
                    </w:p>
                    <w:p w14:paraId="454B04D5" w14:textId="4F903DE4" w:rsidR="00F06CC0" w:rsidRPr="00036F41" w:rsidRDefault="00F06CC0" w:rsidP="00C11B7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4C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2621F" wp14:editId="4566E054">
                <wp:simplePos x="0" y="0"/>
                <wp:positionH relativeFrom="column">
                  <wp:posOffset>-641350</wp:posOffset>
                </wp:positionH>
                <wp:positionV relativeFrom="paragraph">
                  <wp:posOffset>436880</wp:posOffset>
                </wp:positionV>
                <wp:extent cx="3168650" cy="2044700"/>
                <wp:effectExtent l="19050" t="19050" r="12700" b="127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2044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D6C0F4" w14:textId="77777777" w:rsidR="00E90FFF" w:rsidRPr="00240005" w:rsidRDefault="00E90FFF" w:rsidP="00D00A6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00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14:paraId="4250E0F7" w14:textId="205B5C33" w:rsidR="00D6553F" w:rsidRDefault="00D6553F" w:rsidP="00E44033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8D4CB2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Yoga – </w:t>
                            </w:r>
                            <w:r w:rsidR="00D40CBB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selection of </w:t>
                            </w:r>
                            <w:r w:rsidR="009B51EC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garden </w:t>
                            </w:r>
                            <w:r w:rsidR="00D40CBB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>poses on this website</w:t>
                            </w:r>
                          </w:p>
                          <w:p w14:paraId="6BECC99F" w14:textId="2CA206D4" w:rsidR="009B51EC" w:rsidRPr="008D4CB2" w:rsidRDefault="009B51EC" w:rsidP="00E44033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9B51EC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Yoga – Rachel's Day in the Garden – </w:t>
                            </w:r>
                            <w:proofErr w:type="spellStart"/>
                            <w:r w:rsidRPr="009B51EC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>Youtube</w:t>
                            </w:r>
                            <w:proofErr w:type="spellEnd"/>
                          </w:p>
                          <w:p w14:paraId="02395634" w14:textId="77777777" w:rsidR="009B51EC" w:rsidRPr="009B51EC" w:rsidRDefault="009B51EC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9B51EC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>Movement, actions around stories and rhymes</w:t>
                            </w:r>
                          </w:p>
                          <w:p w14:paraId="6CACAE6D" w14:textId="77777777" w:rsidR="009B51EC" w:rsidRPr="009B51EC" w:rsidRDefault="009B51EC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9B51EC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Gross motor movement – movement breaks,  </w:t>
                            </w:r>
                          </w:p>
                          <w:p w14:paraId="52D906B3" w14:textId="2DBC828D" w:rsidR="00E44033" w:rsidRDefault="009B51EC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9B51EC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>Fine motor skills –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playdough,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>gloop(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>cornflour mixed with water)</w:t>
                            </w:r>
                          </w:p>
                          <w:p w14:paraId="17C47326" w14:textId="77777777" w:rsidR="009B51EC" w:rsidRPr="009B51EC" w:rsidRDefault="009B51EC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9B51EC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>Snacks – healthy fruits and veg</w:t>
                            </w:r>
                          </w:p>
                          <w:p w14:paraId="1C1975AF" w14:textId="77777777" w:rsidR="009B51EC" w:rsidRDefault="009B51EC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2621F" id="Rectangle: Rounded Corners 5" o:spid="_x0000_s1031" style="position:absolute;left:0;text-align:left;margin-left:-50.5pt;margin-top:34.4pt;width:249.5pt;height:1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" fillcolor="window" strokecolor="#70ad47 [3209]" strokeweight="2.25pt">
                <v:stroke joinstyle="miter"/>
                <v:textbox>
                  <w:txbxContent>
                    <w:p w14:paraId="05D6C0F4" w14:textId="77777777" w:rsidR="00E90FFF" w:rsidRPr="00240005" w:rsidRDefault="00E90FFF" w:rsidP="00D00A6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000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14:paraId="4250E0F7" w14:textId="205B5C33" w:rsidR="00D6553F" w:rsidRDefault="00D6553F" w:rsidP="00E44033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</w:pPr>
                      <w:r w:rsidRPr="008D4CB2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 xml:space="preserve">Yoga – </w:t>
                      </w:r>
                      <w:r w:rsidR="00D40CBB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 xml:space="preserve">selection of </w:t>
                      </w:r>
                      <w:r w:rsidR="009B51EC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 xml:space="preserve">garden </w:t>
                      </w:r>
                      <w:r w:rsidR="00D40CBB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>poses on this website</w:t>
                      </w:r>
                    </w:p>
                    <w:p w14:paraId="6BECC99F" w14:textId="2CA206D4" w:rsidR="009B51EC" w:rsidRPr="008D4CB2" w:rsidRDefault="009B51EC" w:rsidP="00E44033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</w:pPr>
                      <w:r w:rsidRPr="009B51EC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 xml:space="preserve">Yoga – Rachel's Day in the Garden – </w:t>
                      </w:r>
                      <w:proofErr w:type="spellStart"/>
                      <w:r w:rsidRPr="009B51EC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>Youtube</w:t>
                      </w:r>
                      <w:proofErr w:type="spellEnd"/>
                    </w:p>
                    <w:p w14:paraId="02395634" w14:textId="77777777" w:rsidR="009B51EC" w:rsidRPr="009B51EC" w:rsidRDefault="009B51EC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</w:pPr>
                      <w:r w:rsidRPr="009B51EC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>Movement, actions around stories and rhymes</w:t>
                      </w:r>
                    </w:p>
                    <w:p w14:paraId="6CACAE6D" w14:textId="77777777" w:rsidR="009B51EC" w:rsidRPr="009B51EC" w:rsidRDefault="009B51EC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</w:pPr>
                      <w:r w:rsidRPr="009B51EC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 xml:space="preserve">Gross motor movement – movement breaks,  </w:t>
                      </w:r>
                    </w:p>
                    <w:p w14:paraId="52D906B3" w14:textId="2DBC828D" w:rsidR="00E44033" w:rsidRDefault="009B51EC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</w:pPr>
                      <w:r w:rsidRPr="009B51EC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>Fine motor skills –</w:t>
                      </w:r>
                      <w:r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 xml:space="preserve"> playdough, </w:t>
                      </w:r>
                      <w:proofErr w:type="gramStart"/>
                      <w:r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>gloop(</w:t>
                      </w:r>
                      <w:proofErr w:type="gramEnd"/>
                      <w:r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>cornflour mixed with water)</w:t>
                      </w:r>
                    </w:p>
                    <w:p w14:paraId="17C47326" w14:textId="77777777" w:rsidR="009B51EC" w:rsidRPr="009B51EC" w:rsidRDefault="009B51EC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</w:pPr>
                      <w:r w:rsidRPr="009B51EC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>Snacks – healthy fruits and veg</w:t>
                      </w:r>
                    </w:p>
                    <w:p w14:paraId="1C1975AF" w14:textId="77777777" w:rsidR="009B51EC" w:rsidRDefault="009B51EC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7F418D" w14:textId="71C837F3" w:rsidR="00036F41" w:rsidRPr="00036F41" w:rsidRDefault="004A75C5" w:rsidP="00036F41">
      <w:pPr>
        <w:spacing w:after="200" w:line="276" w:lineRule="auto"/>
        <w:jc w:val="center"/>
        <w:rPr>
          <w:rFonts w:ascii="Arial" w:eastAsia="Calibri" w:hAnsi="Arial" w:cs="Arial"/>
          <w:b/>
          <w:color w:val="5B9BD5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0B6FDF" wp14:editId="70BC1AD5">
                <wp:simplePos x="0" y="0"/>
                <wp:positionH relativeFrom="column">
                  <wp:posOffset>2609850</wp:posOffset>
                </wp:positionH>
                <wp:positionV relativeFrom="paragraph">
                  <wp:posOffset>279400</wp:posOffset>
                </wp:positionV>
                <wp:extent cx="3403600" cy="1746250"/>
                <wp:effectExtent l="19050" t="19050" r="25400" b="2540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174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72576F" w14:textId="77777777" w:rsidR="009B51EC" w:rsidRPr="009B51EC" w:rsidRDefault="009B51EC" w:rsidP="009B51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  <w:r w:rsidRPr="009B51EC">
                              <w:rPr>
                                <w:rFonts w:ascii="Arial" w:eastAsia="Arial" w:hAnsi="Arial" w:cs="Arial"/>
                                <w:b/>
                                <w:color w:val="5B9BD5"/>
                                <w:sz w:val="36"/>
                                <w:u w:val="single"/>
                                <w:lang w:eastAsia="en-GB"/>
                              </w:rPr>
                              <w:t>Growing Week!</w:t>
                            </w:r>
                          </w:p>
                          <w:p w14:paraId="32913057" w14:textId="77777777" w:rsidR="009B51EC" w:rsidRPr="009B51EC" w:rsidRDefault="009B51EC" w:rsidP="009B51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262626"/>
                                <w:sz w:val="28"/>
                                <w:lang w:eastAsia="en-GB"/>
                              </w:rPr>
                            </w:pPr>
                            <w:r w:rsidRPr="009B51EC">
                              <w:rPr>
                                <w:rFonts w:ascii="Arial" w:eastAsia="Arial" w:hAnsi="Arial" w:cs="Arial"/>
                                <w:color w:val="262626"/>
                                <w:sz w:val="28"/>
                                <w:lang w:eastAsia="en-GB"/>
                              </w:rPr>
                              <w:t>Week 3</w:t>
                            </w:r>
                          </w:p>
                          <w:p w14:paraId="06F84C8E" w14:textId="77777777" w:rsidR="009B51EC" w:rsidRPr="009B51EC" w:rsidRDefault="009B51EC" w:rsidP="009B51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  <w:r w:rsidRPr="009B51EC">
                              <w:rPr>
                                <w:rFonts w:ascii="Arial" w:eastAsia="Arial" w:hAnsi="Arial" w:cs="Arial"/>
                                <w:color w:val="262626"/>
                                <w:sz w:val="28"/>
                                <w:lang w:eastAsia="en-GB"/>
                              </w:rPr>
                              <w:t>Focus book: Jack and the Beanstalk</w:t>
                            </w:r>
                          </w:p>
                          <w:p w14:paraId="7E9D99FB" w14:textId="77777777" w:rsidR="009B51EC" w:rsidRPr="009B51EC" w:rsidRDefault="009B51EC" w:rsidP="009B51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  <w:r w:rsidRPr="009B51E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lang w:eastAsia="en-GB"/>
                              </w:rPr>
                              <w:t>activity and provision ideas</w:t>
                            </w:r>
                          </w:p>
                          <w:p w14:paraId="50236667" w14:textId="7A83E21B" w:rsidR="00E44033" w:rsidRPr="001B532B" w:rsidRDefault="00E44033" w:rsidP="00D00A6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B6FDF" id="Rectangle: Rounded Corners 14" o:spid="_x0000_s1032" style="position:absolute;left:0;text-align:left;margin-left:205.5pt;margin-top:22pt;width:268pt;height:1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" fillcolor="window" strokecolor="#7030a0" strokeweight="2.25pt">
                <v:stroke joinstyle="miter"/>
                <v:textbox>
                  <w:txbxContent>
                    <w:p w14:paraId="7972576F" w14:textId="77777777" w:rsidR="009B51EC" w:rsidRPr="009B51EC" w:rsidRDefault="009B51EC" w:rsidP="009B51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  <w:r w:rsidRPr="009B51EC">
                        <w:rPr>
                          <w:rFonts w:ascii="Arial" w:eastAsia="Arial" w:hAnsi="Arial" w:cs="Arial"/>
                          <w:b/>
                          <w:color w:val="5B9BD5"/>
                          <w:sz w:val="36"/>
                          <w:u w:val="single"/>
                          <w:lang w:eastAsia="en-GB"/>
                        </w:rPr>
                        <w:t>Growing Week!</w:t>
                      </w:r>
                    </w:p>
                    <w:p w14:paraId="32913057" w14:textId="77777777" w:rsidR="009B51EC" w:rsidRPr="009B51EC" w:rsidRDefault="009B51EC" w:rsidP="009B51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262626"/>
                          <w:sz w:val="28"/>
                          <w:lang w:eastAsia="en-GB"/>
                        </w:rPr>
                      </w:pPr>
                      <w:r w:rsidRPr="009B51EC">
                        <w:rPr>
                          <w:rFonts w:ascii="Arial" w:eastAsia="Arial" w:hAnsi="Arial" w:cs="Arial"/>
                          <w:color w:val="262626"/>
                          <w:sz w:val="28"/>
                          <w:lang w:eastAsia="en-GB"/>
                        </w:rPr>
                        <w:t>Week 3</w:t>
                      </w:r>
                    </w:p>
                    <w:p w14:paraId="06F84C8E" w14:textId="77777777" w:rsidR="009B51EC" w:rsidRPr="009B51EC" w:rsidRDefault="009B51EC" w:rsidP="009B51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  <w:r w:rsidRPr="009B51EC">
                        <w:rPr>
                          <w:rFonts w:ascii="Arial" w:eastAsia="Arial" w:hAnsi="Arial" w:cs="Arial"/>
                          <w:color w:val="262626"/>
                          <w:sz w:val="28"/>
                          <w:lang w:eastAsia="en-GB"/>
                        </w:rPr>
                        <w:t>Focus book: Jack and the Beanstalk</w:t>
                      </w:r>
                    </w:p>
                    <w:p w14:paraId="7E9D99FB" w14:textId="77777777" w:rsidR="009B51EC" w:rsidRPr="009B51EC" w:rsidRDefault="009B51EC" w:rsidP="009B51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  <w:r w:rsidRPr="009B51EC">
                        <w:rPr>
                          <w:rFonts w:ascii="Arial" w:eastAsia="Arial" w:hAnsi="Arial" w:cs="Arial"/>
                          <w:color w:val="000000"/>
                          <w:sz w:val="28"/>
                          <w:lang w:eastAsia="en-GB"/>
                        </w:rPr>
                        <w:t>activity and provision ideas</w:t>
                      </w:r>
                    </w:p>
                    <w:p w14:paraId="50236667" w14:textId="7A83E21B" w:rsidR="00E44033" w:rsidRPr="001B532B" w:rsidRDefault="00E44033" w:rsidP="00D00A6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6F41" w:rsidRPr="00036F41">
        <w:rPr>
          <w:rFonts w:ascii="Arial" w:eastAsia="Calibri" w:hAnsi="Arial" w:cs="Arial"/>
          <w:b/>
          <w:color w:val="5B9BD5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100284F5" w14:textId="663B4DB9" w:rsidR="00036F41" w:rsidRPr="00036F41" w:rsidRDefault="0039606B" w:rsidP="00036F41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B4BE8" wp14:editId="7F37B3DD">
                <wp:simplePos x="0" y="0"/>
                <wp:positionH relativeFrom="column">
                  <wp:posOffset>6067425</wp:posOffset>
                </wp:positionH>
                <wp:positionV relativeFrom="paragraph">
                  <wp:posOffset>184785</wp:posOffset>
                </wp:positionV>
                <wp:extent cx="3467100" cy="981075"/>
                <wp:effectExtent l="19050" t="1905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A84738" w14:textId="0E8D1FCC" w:rsidR="00E90FFF" w:rsidRDefault="00D00A68" w:rsidP="003A7C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7C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and Design</w:t>
                            </w:r>
                          </w:p>
                          <w:p w14:paraId="0071EFEA" w14:textId="06C019EE" w:rsidR="009B51EC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868C7"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Drawing pictures of</w:t>
                            </w:r>
                            <w:r w:rsidR="009B51EC"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plants and flowers</w:t>
                            </w:r>
                          </w:p>
                          <w:p w14:paraId="019E4289" w14:textId="70D16971" w:rsidR="002868C7" w:rsidRPr="002868C7" w:rsidRDefault="009B51EC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Using</w:t>
                            </w:r>
                            <w:r w:rsidR="002868C7" w:rsidRPr="002868C7"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watering can or a </w:t>
                            </w:r>
                            <w:proofErr w:type="gramStart"/>
                            <w:r w:rsidR="002868C7" w:rsidRPr="002868C7"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flower pot</w:t>
                            </w:r>
                            <w:proofErr w:type="gramEnd"/>
                            <w:r w:rsidR="002868C7" w:rsidRPr="002868C7"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from a plastic bottle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can you grow a seed? </w:t>
                            </w:r>
                          </w:p>
                          <w:p w14:paraId="5709903A" w14:textId="44F0737D" w:rsidR="00CF155D" w:rsidRPr="00CF155D" w:rsidRDefault="00CF155D" w:rsidP="003A7C3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color w:val="0033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B4BE8" id="Rectangle: Rounded Corners 9" o:spid="_x0000_s1033" style="position:absolute;left:0;text-align:left;margin-left:477.75pt;margin-top:14.55pt;width:273pt;height:7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" fillcolor="window" strokecolor="#4472c4" strokeweight="2.25pt">
                <v:stroke joinstyle="miter"/>
                <v:textbox>
                  <w:txbxContent>
                    <w:p w14:paraId="6CA84738" w14:textId="0E8D1FCC" w:rsidR="00E90FFF" w:rsidRDefault="00D00A68" w:rsidP="003A7C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7C3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Expressive Arts and Design</w:t>
                      </w:r>
                    </w:p>
                    <w:p w14:paraId="0071EFEA" w14:textId="06C019EE" w:rsidR="009B51EC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2868C7"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>Drawing pictures of</w:t>
                      </w:r>
                      <w:r w:rsidR="009B51EC"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plants and flowers</w:t>
                      </w:r>
                    </w:p>
                    <w:p w14:paraId="019E4289" w14:textId="70D16971" w:rsidR="002868C7" w:rsidRPr="002868C7" w:rsidRDefault="009B51EC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>Using</w:t>
                      </w:r>
                      <w:r w:rsidR="002868C7" w:rsidRPr="002868C7"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watering can or a </w:t>
                      </w:r>
                      <w:proofErr w:type="gramStart"/>
                      <w:r w:rsidR="002868C7" w:rsidRPr="002868C7"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>flower pot</w:t>
                      </w:r>
                      <w:proofErr w:type="gramEnd"/>
                      <w:r w:rsidR="002868C7" w:rsidRPr="002868C7"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from a plastic bottle</w:t>
                      </w:r>
                      <w:r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can you grow a seed? </w:t>
                      </w:r>
                    </w:p>
                    <w:p w14:paraId="5709903A" w14:textId="44F0737D" w:rsidR="00CF155D" w:rsidRPr="00CF155D" w:rsidRDefault="00CF155D" w:rsidP="003A7C3D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i/>
                          <w:iCs/>
                          <w:color w:val="0033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B37076" w14:textId="2E94533E" w:rsidR="00036F41" w:rsidRPr="00036F41" w:rsidRDefault="00E90FFF" w:rsidP="00E90FF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</w:p>
    <w:p w14:paraId="3DEE4751" w14:textId="0C219C16" w:rsidR="00764C95" w:rsidRDefault="0039606B" w:rsidP="00036F4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E1ABC6" wp14:editId="62B36ECA">
                <wp:simplePos x="0" y="0"/>
                <wp:positionH relativeFrom="page">
                  <wp:posOffset>6913880</wp:posOffset>
                </wp:positionH>
                <wp:positionV relativeFrom="paragraph">
                  <wp:posOffset>575945</wp:posOffset>
                </wp:positionV>
                <wp:extent cx="3556000" cy="2406650"/>
                <wp:effectExtent l="19050" t="19050" r="25400" b="1270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2406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711C2A" w14:textId="77777777" w:rsidR="004B5095" w:rsidRPr="00DB1A62" w:rsidRDefault="00D45F07" w:rsidP="00D45F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1A62">
                              <w:rPr>
                                <w:rFonts w:ascii="Arial" w:hAnsi="Arial" w:cs="Arial"/>
                                <w:b/>
                              </w:rPr>
                              <w:t xml:space="preserve">Three characteristics of effective teaching and learning are: </w:t>
                            </w:r>
                          </w:p>
                          <w:p w14:paraId="6B523AB1" w14:textId="77777777" w:rsidR="004B5095" w:rsidRPr="00DB1A62" w:rsidRDefault="00D45F07" w:rsidP="00D45F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1A62">
                              <w:rPr>
                                <w:rFonts w:ascii="Arial" w:hAnsi="Arial" w:cs="Arial"/>
                                <w:b/>
                              </w:rPr>
                              <w:t xml:space="preserve">• playing and exploring - </w:t>
                            </w:r>
                            <w:r w:rsidRPr="00DB1A62">
                              <w:rPr>
                                <w:rFonts w:ascii="Arial" w:hAnsi="Arial" w:cs="Arial"/>
                              </w:rPr>
                              <w:t xml:space="preserve">children investigate and experience things, and ‘have a go’ </w:t>
                            </w:r>
                          </w:p>
                          <w:p w14:paraId="4CA2846C" w14:textId="77777777" w:rsidR="004B5095" w:rsidRPr="00DB1A62" w:rsidRDefault="00D45F07" w:rsidP="00D45F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1A62">
                              <w:rPr>
                                <w:rFonts w:ascii="Arial" w:hAnsi="Arial" w:cs="Arial"/>
                                <w:b/>
                              </w:rPr>
                              <w:t xml:space="preserve">• active learning - </w:t>
                            </w:r>
                            <w:r w:rsidRPr="00DB1A62">
                              <w:rPr>
                                <w:rFonts w:ascii="Arial" w:hAnsi="Arial" w:cs="Arial"/>
                              </w:rPr>
                              <w:t>children concentrate and keep on trying if they encounter difficulties, and enjoy achievements</w:t>
                            </w:r>
                          </w:p>
                          <w:p w14:paraId="11BF0CD0" w14:textId="6565B49C" w:rsidR="00D45F07" w:rsidRPr="00DB1A62" w:rsidRDefault="00D45F07" w:rsidP="00D45F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1A62">
                              <w:rPr>
                                <w:rFonts w:ascii="Arial" w:hAnsi="Arial" w:cs="Arial"/>
                                <w:b/>
                              </w:rPr>
                              <w:t xml:space="preserve">• creating and thinking critically - </w:t>
                            </w:r>
                            <w:r w:rsidRPr="00DB1A62">
                              <w:rPr>
                                <w:rFonts w:ascii="Arial" w:hAnsi="Arial" w:cs="Arial"/>
                              </w:rPr>
                              <w:t>children have and develop their own ideas, make links between ideas, develop strategies for doing things</w:t>
                            </w:r>
                          </w:p>
                          <w:p w14:paraId="695B386A" w14:textId="77777777" w:rsidR="00D45F07" w:rsidRPr="00036F41" w:rsidRDefault="00D45F07" w:rsidP="00D45F0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1ABC6" id="Rectangle: Rounded Corners 15" o:spid="_x0000_s1034" style="position:absolute;left:0;text-align:left;margin-left:544.4pt;margin-top:45.35pt;width:280pt;height:189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" fillcolor="window" strokecolor="#c00000" strokeweight="2.25pt">
                <v:stroke joinstyle="miter"/>
                <v:textbox>
                  <w:txbxContent>
                    <w:p w14:paraId="01711C2A" w14:textId="77777777" w:rsidR="004B5095" w:rsidRPr="00DB1A62" w:rsidRDefault="00D45F07" w:rsidP="00D45F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B1A62">
                        <w:rPr>
                          <w:rFonts w:ascii="Arial" w:hAnsi="Arial" w:cs="Arial"/>
                          <w:b/>
                        </w:rPr>
                        <w:t xml:space="preserve">Three characteristics of effective teaching and learning are: </w:t>
                      </w:r>
                    </w:p>
                    <w:p w14:paraId="6B523AB1" w14:textId="77777777" w:rsidR="004B5095" w:rsidRPr="00DB1A62" w:rsidRDefault="00D45F07" w:rsidP="00D45F07">
                      <w:pPr>
                        <w:rPr>
                          <w:rFonts w:ascii="Arial" w:hAnsi="Arial" w:cs="Arial"/>
                        </w:rPr>
                      </w:pPr>
                      <w:r w:rsidRPr="00DB1A62">
                        <w:rPr>
                          <w:rFonts w:ascii="Arial" w:hAnsi="Arial" w:cs="Arial"/>
                          <w:b/>
                        </w:rPr>
                        <w:t xml:space="preserve">• playing and exploring - </w:t>
                      </w:r>
                      <w:r w:rsidRPr="00DB1A62">
                        <w:rPr>
                          <w:rFonts w:ascii="Arial" w:hAnsi="Arial" w:cs="Arial"/>
                        </w:rPr>
                        <w:t xml:space="preserve">children investigate and experience things, and ‘have a go’ </w:t>
                      </w:r>
                    </w:p>
                    <w:p w14:paraId="4CA2846C" w14:textId="77777777" w:rsidR="004B5095" w:rsidRPr="00DB1A62" w:rsidRDefault="00D45F07" w:rsidP="00D45F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B1A62">
                        <w:rPr>
                          <w:rFonts w:ascii="Arial" w:hAnsi="Arial" w:cs="Arial"/>
                          <w:b/>
                        </w:rPr>
                        <w:t xml:space="preserve">• active learning - </w:t>
                      </w:r>
                      <w:r w:rsidRPr="00DB1A62">
                        <w:rPr>
                          <w:rFonts w:ascii="Arial" w:hAnsi="Arial" w:cs="Arial"/>
                        </w:rPr>
                        <w:t>children concentrate and keep on trying if they encounter difficulties, and enjoy achievements</w:t>
                      </w:r>
                    </w:p>
                    <w:p w14:paraId="11BF0CD0" w14:textId="6565B49C" w:rsidR="00D45F07" w:rsidRPr="00DB1A62" w:rsidRDefault="00D45F07" w:rsidP="00D45F07">
                      <w:pPr>
                        <w:rPr>
                          <w:rFonts w:ascii="Arial" w:hAnsi="Arial" w:cs="Arial"/>
                        </w:rPr>
                      </w:pPr>
                      <w:r w:rsidRPr="00DB1A62">
                        <w:rPr>
                          <w:rFonts w:ascii="Arial" w:hAnsi="Arial" w:cs="Arial"/>
                          <w:b/>
                        </w:rPr>
                        <w:t xml:space="preserve">• creating and thinking critically - </w:t>
                      </w:r>
                      <w:r w:rsidRPr="00DB1A62">
                        <w:rPr>
                          <w:rFonts w:ascii="Arial" w:hAnsi="Arial" w:cs="Arial"/>
                        </w:rPr>
                        <w:t>children have and develop their own ideas, make links between ideas, develop strategies for doing things</w:t>
                      </w:r>
                    </w:p>
                    <w:p w14:paraId="695B386A" w14:textId="77777777" w:rsidR="00D45F07" w:rsidRPr="00036F41" w:rsidRDefault="00D45F07" w:rsidP="00D45F0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B8DC95" wp14:editId="3CE65540">
                <wp:simplePos x="0" y="0"/>
                <wp:positionH relativeFrom="column">
                  <wp:posOffset>5994400</wp:posOffset>
                </wp:positionH>
                <wp:positionV relativeFrom="paragraph">
                  <wp:posOffset>3058795</wp:posOffset>
                </wp:positionV>
                <wp:extent cx="3619500" cy="755650"/>
                <wp:effectExtent l="19050" t="19050" r="19050" b="254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755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D14F9D" w14:textId="77777777" w:rsidR="00F06CC0" w:rsidRDefault="00F06CC0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4B50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Changes</w:t>
                            </w:r>
                          </w:p>
                          <w:p w14:paraId="49E7E591" w14:textId="77777777" w:rsidR="00F06CC0" w:rsidRDefault="00F06CC0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Understanding my feelings </w:t>
                            </w:r>
                          </w:p>
                          <w:p w14:paraId="605ED9F8" w14:textId="77777777" w:rsidR="00F06CC0" w:rsidRDefault="00F06CC0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feelings of others</w:t>
                            </w:r>
                          </w:p>
                          <w:p w14:paraId="46D8D5B0" w14:textId="77777777" w:rsidR="00E90FFF" w:rsidRPr="00036F41" w:rsidRDefault="00E90FFF" w:rsidP="00D45F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8DC95" id="Rectangle: Rounded Corners 11" o:spid="_x0000_s1035" style="position:absolute;left:0;text-align:left;margin-left:472pt;margin-top:240.85pt;width:285pt;height:5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" fillcolor="window" strokecolor="#c00000" strokeweight="2.25pt">
                <v:stroke joinstyle="miter"/>
                <v:textbox>
                  <w:txbxContent>
                    <w:p w14:paraId="05D14F9D" w14:textId="77777777" w:rsidR="00F06CC0" w:rsidRDefault="00F06CC0" w:rsidP="00F06CC0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4B509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SEA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Changes</w:t>
                      </w:r>
                    </w:p>
                    <w:p w14:paraId="49E7E591" w14:textId="77777777" w:rsidR="00F06CC0" w:rsidRDefault="00F06CC0" w:rsidP="00F06CC0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Understanding my feelings </w:t>
                      </w:r>
                    </w:p>
                    <w:p w14:paraId="605ED9F8" w14:textId="77777777" w:rsidR="00F06CC0" w:rsidRDefault="00F06CC0" w:rsidP="00F06CC0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Understanding the feelings of others</w:t>
                      </w:r>
                    </w:p>
                    <w:p w14:paraId="46D8D5B0" w14:textId="77777777" w:rsidR="00E90FFF" w:rsidRPr="00036F41" w:rsidRDefault="00E90FFF" w:rsidP="00D45F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B7B5C9" wp14:editId="78F52CFA">
                <wp:simplePos x="0" y="0"/>
                <wp:positionH relativeFrom="column">
                  <wp:posOffset>4711700</wp:posOffset>
                </wp:positionH>
                <wp:positionV relativeFrom="paragraph">
                  <wp:posOffset>2309495</wp:posOffset>
                </wp:positionV>
                <wp:extent cx="1193800" cy="1485900"/>
                <wp:effectExtent l="19050" t="19050" r="2540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98D125" w14:textId="77777777" w:rsidR="00D45F07" w:rsidRPr="004B5095" w:rsidRDefault="003A7C3D" w:rsidP="004B509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B50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British Values</w:t>
                            </w:r>
                          </w:p>
                          <w:p w14:paraId="4C9C5F78" w14:textId="0F723B2A" w:rsidR="00E90FFF" w:rsidRPr="00036F41" w:rsidRDefault="00DB1A62" w:rsidP="00DB1A62">
                            <w:pPr>
                              <w:pStyle w:val="NoSpacing"/>
                            </w:pPr>
                            <w:r>
                              <w:t xml:space="preserve">Understanding rules matter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7B5C9" id="Rectangle: Rounded Corners 13" o:spid="_x0000_s1036" style="position:absolute;left:0;text-align:left;margin-left:371pt;margin-top:181.85pt;width:94pt;height:1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" fillcolor="window" strokecolor="#c00000" strokeweight="2.25pt">
                <v:stroke joinstyle="miter"/>
                <v:textbox>
                  <w:txbxContent>
                    <w:p w14:paraId="4798D125" w14:textId="77777777" w:rsidR="00D45F07" w:rsidRPr="004B5095" w:rsidRDefault="003A7C3D" w:rsidP="004B5095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B509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British Values</w:t>
                      </w:r>
                    </w:p>
                    <w:p w14:paraId="4C9C5F78" w14:textId="0F723B2A" w:rsidR="00E90FFF" w:rsidRPr="00036F41" w:rsidRDefault="00DB1A62" w:rsidP="00DB1A62">
                      <w:pPr>
                        <w:pStyle w:val="NoSpacing"/>
                      </w:pPr>
                      <w:r>
                        <w:t xml:space="preserve">Understanding rules matter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9F33B" wp14:editId="3E6330BB">
                <wp:simplePos x="0" y="0"/>
                <wp:positionH relativeFrom="column">
                  <wp:posOffset>4699000</wp:posOffset>
                </wp:positionH>
                <wp:positionV relativeFrom="paragraph">
                  <wp:posOffset>1045845</wp:posOffset>
                </wp:positionV>
                <wp:extent cx="1238250" cy="1193800"/>
                <wp:effectExtent l="19050" t="19050" r="19050" b="254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93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FF6DA7" w14:textId="1C4089BC" w:rsidR="00B56B5E" w:rsidRPr="00B56B5E" w:rsidRDefault="00D40CBB" w:rsidP="00B56B5E">
                            <w:pPr>
                              <w:pStyle w:val="NoSpacing"/>
                            </w:pPr>
                            <w:r w:rsidRPr="00D40CB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F0A4D8" wp14:editId="49BDBFC1">
                                  <wp:extent cx="910590" cy="930910"/>
                                  <wp:effectExtent l="0" t="0" r="381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0590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9F33B" id="Rectangle: Rounded Corners 12" o:spid="_x0000_s1037" style="position:absolute;left:0;text-align:left;margin-left:370pt;margin-top:82.35pt;width:97.5pt;height:9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" fillcolor="window" strokecolor="#c00000" strokeweight="2.25pt">
                <v:stroke joinstyle="miter"/>
                <v:textbox>
                  <w:txbxContent>
                    <w:p w14:paraId="15FF6DA7" w14:textId="1C4089BC" w:rsidR="00B56B5E" w:rsidRPr="00B56B5E" w:rsidRDefault="00D40CBB" w:rsidP="00B56B5E">
                      <w:pPr>
                        <w:pStyle w:val="NoSpacing"/>
                      </w:pPr>
                      <w:r w:rsidRPr="00D40CBB">
                        <w:rPr>
                          <w:noProof/>
                        </w:rPr>
                        <w:drawing>
                          <wp:inline distT="0" distB="0" distL="0" distR="0" wp14:anchorId="72F0A4D8" wp14:editId="49BDBFC1">
                            <wp:extent cx="910590" cy="930910"/>
                            <wp:effectExtent l="0" t="0" r="381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0590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3C762" wp14:editId="27A4B604">
                <wp:simplePos x="0" y="0"/>
                <wp:positionH relativeFrom="column">
                  <wp:posOffset>-819150</wp:posOffset>
                </wp:positionH>
                <wp:positionV relativeFrom="paragraph">
                  <wp:posOffset>931545</wp:posOffset>
                </wp:positionV>
                <wp:extent cx="5441950" cy="2895600"/>
                <wp:effectExtent l="19050" t="19050" r="2540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0" cy="2895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D020A" w14:textId="6E50AB38" w:rsidR="00F06CC0" w:rsidRPr="001F573A" w:rsidRDefault="00E90FFF" w:rsidP="001F573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B1A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Personal, Social and Emotional Development</w:t>
                            </w:r>
                            <w:r w:rsidR="001F57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</w:t>
                            </w:r>
                            <w:r w:rsidR="001F573A" w:rsidRPr="001F57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6CC0" w:rsidRPr="001F57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SEAL</w:t>
                            </w:r>
                          </w:p>
                          <w:p w14:paraId="4C3DDCB3" w14:textId="4DFB3D91" w:rsidR="00F06CC0" w:rsidRPr="006D55BD" w:rsidRDefault="00F06CC0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55BD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Understanding my feelings </w:t>
                            </w:r>
                            <w:r w:rsidRPr="006D55BD"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so I can begin to tell you how change makes me feel</w:t>
                            </w:r>
                          </w:p>
                          <w:p w14:paraId="066E21B9" w14:textId="398C200E" w:rsidR="00F06CC0" w:rsidRDefault="00F06CC0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6D55BD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Understanding the feelings of others</w:t>
                            </w:r>
                            <w:r w:rsidR="0010093D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55BD" w:rsidRPr="006D55BD"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s</w:t>
                            </w:r>
                            <w:r w:rsidRPr="006D55BD"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o I can begin to</w:t>
                            </w:r>
                            <w:r w:rsidRPr="006D55BD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55BD"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know how to help someone when they are feeling sad</w:t>
                            </w:r>
                          </w:p>
                          <w:p w14:paraId="4FB68DFB" w14:textId="77777777" w:rsidR="00D40CBB" w:rsidRDefault="00D40CBB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</w:p>
                          <w:p w14:paraId="0F610D5D" w14:textId="2971BF4F" w:rsidR="0039606B" w:rsidRDefault="0039606B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39606B"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Singing songs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39606B"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increases positive attitudes and is also a stress reducer</w:t>
                            </w:r>
                          </w:p>
                          <w:p w14:paraId="0BC50D79" w14:textId="77777777" w:rsidR="00D40CBB" w:rsidRPr="006D55BD" w:rsidRDefault="00D40CBB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</w:p>
                          <w:p w14:paraId="04BE62F4" w14:textId="07708ACC" w:rsidR="006D55BD" w:rsidRPr="006D55BD" w:rsidRDefault="006D55BD" w:rsidP="00B81A96">
                            <w:pPr>
                              <w:pStyle w:val="NoSpacing"/>
                              <w:rPr>
                                <w:color w:val="70AD47" w:themeColor="accent6"/>
                              </w:rPr>
                            </w:pPr>
                            <w:r w:rsidRPr="006D55BD">
                              <w:rPr>
                                <w:b/>
                                <w:bCs/>
                                <w:color w:val="70AD47" w:themeColor="accent6"/>
                              </w:rPr>
                              <w:t>YOGA</w:t>
                            </w:r>
                            <w:r w:rsidRPr="006D55BD">
                              <w:rPr>
                                <w:color w:val="70AD47" w:themeColor="accent6"/>
                              </w:rPr>
                              <w:t xml:space="preserve"> sessions,</w:t>
                            </w:r>
                            <w:r w:rsidR="00D40CBB">
                              <w:rPr>
                                <w:color w:val="70AD47" w:themeColor="accent6"/>
                              </w:rPr>
                              <w:t xml:space="preserve"> maybe with</w:t>
                            </w:r>
                            <w:r w:rsidRPr="006D55BD">
                              <w:rPr>
                                <w:color w:val="70AD47" w:themeColor="accent6"/>
                              </w:rPr>
                              <w:t xml:space="preserve"> relaxing music </w:t>
                            </w:r>
                            <w:r w:rsidR="00D40CBB">
                              <w:rPr>
                                <w:color w:val="70AD47" w:themeColor="accent6"/>
                              </w:rPr>
                              <w:t>playing</w:t>
                            </w:r>
                          </w:p>
                          <w:p w14:paraId="1F6E3519" w14:textId="078144FA" w:rsidR="00D743DE" w:rsidRPr="00D743DE" w:rsidRDefault="00D743DE" w:rsidP="00B81A96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3C762" id="Rectangle: Rounded Corners 6" o:spid="_x0000_s1038" style="position:absolute;left:0;text-align:left;margin-left:-64.5pt;margin-top:73.35pt;width:428.5pt;height:2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" fillcolor="window" strokecolor="#70ad47 [3209]" strokeweight="2.25pt">
                <v:stroke joinstyle="miter"/>
                <v:textbox>
                  <w:txbxContent>
                    <w:p w14:paraId="27BD020A" w14:textId="6E50AB38" w:rsidR="00F06CC0" w:rsidRPr="001F573A" w:rsidRDefault="00E90FFF" w:rsidP="001F573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B1A6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Personal, Social and Emotional Development</w:t>
                      </w:r>
                      <w:r w:rsidR="001F573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                               </w:t>
                      </w:r>
                      <w:r w:rsidR="001F573A" w:rsidRPr="001F573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06CC0" w:rsidRPr="001F573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SEAL</w:t>
                      </w:r>
                    </w:p>
                    <w:p w14:paraId="4C3DDCB3" w14:textId="4DFB3D91" w:rsidR="00F06CC0" w:rsidRPr="006D55BD" w:rsidRDefault="00F06CC0" w:rsidP="00F06CC0">
                      <w:pPr>
                        <w:pStyle w:val="NoSpacing"/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  <w:u w:val="single"/>
                        </w:rPr>
                      </w:pPr>
                      <w:r w:rsidRPr="006D55BD">
                        <w:rPr>
                          <w:rFonts w:ascii="Arial" w:hAnsi="Arial" w:cs="Arial"/>
                          <w:b/>
                          <w:color w:val="70AD47" w:themeColor="accent6"/>
                          <w:sz w:val="20"/>
                          <w:szCs w:val="20"/>
                        </w:rPr>
                        <w:t xml:space="preserve">Understanding my feelings </w:t>
                      </w:r>
                      <w:r w:rsidRPr="006D55BD"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  <w:t>so I can begin to tell you how change makes me feel</w:t>
                      </w:r>
                    </w:p>
                    <w:p w14:paraId="066E21B9" w14:textId="398C200E" w:rsidR="00F06CC0" w:rsidRDefault="00F06CC0" w:rsidP="00F06CC0">
                      <w:pPr>
                        <w:pStyle w:val="NoSpacing"/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 w:rsidRPr="006D55BD">
                        <w:rPr>
                          <w:rFonts w:ascii="Arial" w:hAnsi="Arial" w:cs="Arial"/>
                          <w:b/>
                          <w:color w:val="70AD47" w:themeColor="accent6"/>
                          <w:sz w:val="20"/>
                          <w:szCs w:val="20"/>
                        </w:rPr>
                        <w:t>Understanding the feelings of others</w:t>
                      </w:r>
                      <w:r w:rsidR="0010093D">
                        <w:rPr>
                          <w:rFonts w:ascii="Arial" w:hAnsi="Arial" w:cs="Arial"/>
                          <w:b/>
                          <w:color w:val="70AD47" w:themeColor="accent6"/>
                          <w:sz w:val="20"/>
                          <w:szCs w:val="20"/>
                        </w:rPr>
                        <w:t xml:space="preserve"> </w:t>
                      </w:r>
                      <w:r w:rsidR="006D55BD" w:rsidRPr="006D55BD"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  <w:t>s</w:t>
                      </w:r>
                      <w:r w:rsidRPr="006D55BD"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  <w:t>o I can begin to</w:t>
                      </w:r>
                      <w:r w:rsidRPr="006D55BD">
                        <w:rPr>
                          <w:rFonts w:ascii="Arial" w:hAnsi="Arial" w:cs="Arial"/>
                          <w:b/>
                          <w:color w:val="70AD47" w:themeColor="accent6"/>
                          <w:sz w:val="20"/>
                          <w:szCs w:val="20"/>
                        </w:rPr>
                        <w:t xml:space="preserve"> </w:t>
                      </w:r>
                      <w:r w:rsidRPr="006D55BD"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  <w:t>know how to help someone when they are feeling sad</w:t>
                      </w:r>
                    </w:p>
                    <w:p w14:paraId="4FB68DFB" w14:textId="77777777" w:rsidR="00D40CBB" w:rsidRDefault="00D40CBB" w:rsidP="00F06CC0">
                      <w:pPr>
                        <w:pStyle w:val="NoSpacing"/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</w:p>
                    <w:p w14:paraId="0F610D5D" w14:textId="2971BF4F" w:rsidR="0039606B" w:rsidRDefault="0039606B" w:rsidP="00F06CC0">
                      <w:pPr>
                        <w:pStyle w:val="NoSpacing"/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 w:rsidRPr="0039606B"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  <w:t>Singing songs</w:t>
                      </w:r>
                      <w:r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  <w:t xml:space="preserve"> -</w:t>
                      </w:r>
                      <w:r w:rsidRPr="0039606B"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  <w:t xml:space="preserve"> increases positive attitudes and is also a stress reducer</w:t>
                      </w:r>
                    </w:p>
                    <w:p w14:paraId="0BC50D79" w14:textId="77777777" w:rsidR="00D40CBB" w:rsidRPr="006D55BD" w:rsidRDefault="00D40CBB" w:rsidP="00F06CC0">
                      <w:pPr>
                        <w:pStyle w:val="NoSpacing"/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</w:p>
                    <w:p w14:paraId="04BE62F4" w14:textId="07708ACC" w:rsidR="006D55BD" w:rsidRPr="006D55BD" w:rsidRDefault="006D55BD" w:rsidP="00B81A96">
                      <w:pPr>
                        <w:pStyle w:val="NoSpacing"/>
                        <w:rPr>
                          <w:color w:val="70AD47" w:themeColor="accent6"/>
                        </w:rPr>
                      </w:pPr>
                      <w:r w:rsidRPr="006D55BD">
                        <w:rPr>
                          <w:b/>
                          <w:bCs/>
                          <w:color w:val="70AD47" w:themeColor="accent6"/>
                        </w:rPr>
                        <w:t>YOGA</w:t>
                      </w:r>
                      <w:r w:rsidRPr="006D55BD">
                        <w:rPr>
                          <w:color w:val="70AD47" w:themeColor="accent6"/>
                        </w:rPr>
                        <w:t xml:space="preserve"> sessions,</w:t>
                      </w:r>
                      <w:r w:rsidR="00D40CBB">
                        <w:rPr>
                          <w:color w:val="70AD47" w:themeColor="accent6"/>
                        </w:rPr>
                        <w:t xml:space="preserve"> maybe with</w:t>
                      </w:r>
                      <w:r w:rsidRPr="006D55BD">
                        <w:rPr>
                          <w:color w:val="70AD47" w:themeColor="accent6"/>
                        </w:rPr>
                        <w:t xml:space="preserve"> relaxing music </w:t>
                      </w:r>
                      <w:r w:rsidR="00D40CBB">
                        <w:rPr>
                          <w:color w:val="70AD47" w:themeColor="accent6"/>
                        </w:rPr>
                        <w:t>playing</w:t>
                      </w:r>
                    </w:p>
                    <w:p w14:paraId="1F6E3519" w14:textId="078144FA" w:rsidR="00D743DE" w:rsidRPr="00D743DE" w:rsidRDefault="00D743DE" w:rsidP="00B81A96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64C95" w:rsidSect="00036F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66DC"/>
    <w:multiLevelType w:val="hybridMultilevel"/>
    <w:tmpl w:val="914C9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C321E"/>
    <w:multiLevelType w:val="hybridMultilevel"/>
    <w:tmpl w:val="0CE634E8"/>
    <w:lvl w:ilvl="0" w:tplc="4B626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639F0"/>
    <w:multiLevelType w:val="hybridMultilevel"/>
    <w:tmpl w:val="99501676"/>
    <w:lvl w:ilvl="0" w:tplc="9D7E8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41"/>
    <w:rsid w:val="00036F41"/>
    <w:rsid w:val="000C25A0"/>
    <w:rsid w:val="0010093D"/>
    <w:rsid w:val="001B532B"/>
    <w:rsid w:val="001C03CD"/>
    <w:rsid w:val="001F394D"/>
    <w:rsid w:val="001F573A"/>
    <w:rsid w:val="002003FD"/>
    <w:rsid w:val="00240005"/>
    <w:rsid w:val="002779B9"/>
    <w:rsid w:val="002868C7"/>
    <w:rsid w:val="0039606B"/>
    <w:rsid w:val="003A7C3D"/>
    <w:rsid w:val="00404E4E"/>
    <w:rsid w:val="004A75C5"/>
    <w:rsid w:val="004B5095"/>
    <w:rsid w:val="005147D1"/>
    <w:rsid w:val="00577EFC"/>
    <w:rsid w:val="005F32FC"/>
    <w:rsid w:val="006D55BD"/>
    <w:rsid w:val="00764C95"/>
    <w:rsid w:val="008518D8"/>
    <w:rsid w:val="008D4CB2"/>
    <w:rsid w:val="008E0CD9"/>
    <w:rsid w:val="00911321"/>
    <w:rsid w:val="009130A5"/>
    <w:rsid w:val="009770A9"/>
    <w:rsid w:val="009A26D6"/>
    <w:rsid w:val="009B51EC"/>
    <w:rsid w:val="009C785D"/>
    <w:rsid w:val="009D42CF"/>
    <w:rsid w:val="00A11597"/>
    <w:rsid w:val="00B1385A"/>
    <w:rsid w:val="00B56B5E"/>
    <w:rsid w:val="00B74D5D"/>
    <w:rsid w:val="00B81A96"/>
    <w:rsid w:val="00BB6A27"/>
    <w:rsid w:val="00BC1C89"/>
    <w:rsid w:val="00BD3E14"/>
    <w:rsid w:val="00BE6541"/>
    <w:rsid w:val="00C11B7B"/>
    <w:rsid w:val="00C617DB"/>
    <w:rsid w:val="00CF155D"/>
    <w:rsid w:val="00D00A68"/>
    <w:rsid w:val="00D1722B"/>
    <w:rsid w:val="00D40CBB"/>
    <w:rsid w:val="00D45F07"/>
    <w:rsid w:val="00D6553F"/>
    <w:rsid w:val="00D743DE"/>
    <w:rsid w:val="00DB1A62"/>
    <w:rsid w:val="00DB29F5"/>
    <w:rsid w:val="00DF5FFB"/>
    <w:rsid w:val="00E261B8"/>
    <w:rsid w:val="00E44033"/>
    <w:rsid w:val="00E728FE"/>
    <w:rsid w:val="00E90FFF"/>
    <w:rsid w:val="00F06CC0"/>
    <w:rsid w:val="00F337BE"/>
    <w:rsid w:val="00F36B0B"/>
    <w:rsid w:val="00F42B13"/>
    <w:rsid w:val="00F5090F"/>
    <w:rsid w:val="00F73805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E1BC"/>
  <w15:chartTrackingRefBased/>
  <w15:docId w15:val="{1C3025D8-CA6D-44F8-BA5E-6F00867C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A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385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CD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B5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1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George</dc:creator>
  <cp:keywords/>
  <dc:description/>
  <cp:lastModifiedBy>Julie George</cp:lastModifiedBy>
  <cp:revision>2</cp:revision>
  <dcterms:created xsi:type="dcterms:W3CDTF">2020-06-18T06:01:00Z</dcterms:created>
  <dcterms:modified xsi:type="dcterms:W3CDTF">2020-06-18T06:01:00Z</dcterms:modified>
</cp:coreProperties>
</file>